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B096D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F956FA3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2E8C6A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7192FF5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C51B48C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65886A4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D62E729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64AEBE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348FF38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3273DC50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21D7C228" w14:textId="5E9270A4" w:rsidR="0022631D" w:rsidRPr="0022631D" w:rsidRDefault="0022631D" w:rsidP="00B65391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800FB" w:rsidRPr="0093002B">
        <w:rPr>
          <w:rFonts w:ascii="GHEA Grapalat" w:hAnsi="GHEA Grapalat"/>
          <w:lang w:val="hy-AM"/>
        </w:rPr>
        <w:t>«</w:t>
      </w:r>
      <w:bookmarkStart w:id="0" w:name="_Hlk174347719"/>
      <w:r w:rsidR="007C3778" w:rsidRPr="00007A40">
        <w:rPr>
          <w:rFonts w:ascii="GHEA Grapalat" w:hAnsi="GHEA Grapalat"/>
          <w:lang w:val="hy-AM"/>
        </w:rPr>
        <w:t xml:space="preserve">Ալավերդու համայնքապետարանի կարիքների համար </w:t>
      </w:r>
      <w:bookmarkEnd w:id="0"/>
      <w:r w:rsidR="00A73E63">
        <w:rPr>
          <w:rFonts w:ascii="GHEA Grapalat" w:hAnsi="GHEA Grapalat"/>
          <w:lang w:val="hy-AM"/>
        </w:rPr>
        <w:t xml:space="preserve">սեյսմիկ ծառայությունների ( թվով 23 շենքի/բազմաբնակարան /տեխնիկական վիճակի հետազոտությունների և եզրակացության տրամադրման ծառայություններ) ձեռք բերման›› </w:t>
      </w:r>
      <w:r w:rsidR="006A1DFC" w:rsidRPr="0093002B">
        <w:rPr>
          <w:rFonts w:ascii="GHEA Grapalat" w:hAnsi="GHEA Grapalat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="007C3778" w:rsidRPr="00C174EA">
        <w:rPr>
          <w:rFonts w:ascii="Sylfaen" w:hAnsi="Sylfaen" w:cs="Tahoma"/>
        </w:rPr>
        <w:t>ԼՄԱՀ</w:t>
      </w:r>
      <w:r w:rsidR="007C3778" w:rsidRPr="007C3778">
        <w:rPr>
          <w:rFonts w:ascii="Sylfaen" w:hAnsi="Sylfaen" w:cs="Tahoma"/>
          <w:lang w:val="af-ZA"/>
        </w:rPr>
        <w:t>-</w:t>
      </w:r>
      <w:r w:rsidR="00A73E63">
        <w:rPr>
          <w:rFonts w:ascii="Sylfaen" w:hAnsi="Sylfaen" w:cs="Tahoma"/>
          <w:lang w:val="hy-AM"/>
        </w:rPr>
        <w:t>ՀՄԱԾՁԲ-24/27</w:t>
      </w:r>
      <w:r w:rsidR="006A1DFC">
        <w:rPr>
          <w:rFonts w:ascii="GHEA Grapalat" w:hAnsi="GHEA Grapalat"/>
          <w:color w:val="FF0000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6D402AE1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284"/>
        <w:gridCol w:w="1275"/>
        <w:gridCol w:w="70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46FFD478" w14:textId="77777777" w:rsidTr="002E2D1A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51B9FC5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1"/>
            <w:shd w:val="clear" w:color="auto" w:fill="auto"/>
            <w:vAlign w:val="center"/>
          </w:tcPr>
          <w:p w14:paraId="671260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503623" w:rsidRPr="0022631D" w14:paraId="22897E5C" w14:textId="77777777" w:rsidTr="002E2D1A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14:paraId="5F86D5A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3"/>
            <w:vMerge w:val="restart"/>
            <w:shd w:val="clear" w:color="auto" w:fill="auto"/>
            <w:vAlign w:val="center"/>
          </w:tcPr>
          <w:p w14:paraId="52C08F7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04C897E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34388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0DD6AD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2959B3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7145EC5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503623" w:rsidRPr="0022631D" w14:paraId="62ECE548" w14:textId="77777777" w:rsidTr="002E2D1A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14:paraId="0FC1497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shd w:val="clear" w:color="auto" w:fill="auto"/>
            <w:vAlign w:val="center"/>
          </w:tcPr>
          <w:p w14:paraId="052D37D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32C447D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F04CB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107EF1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21E2CB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4AD7E4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5ED3158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E2D1A" w:rsidRPr="0022631D" w14:paraId="5190796F" w14:textId="77777777" w:rsidTr="002E2D1A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D8D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EA5B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8248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D96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3B3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1BD5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84D0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E4FCA6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614A87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E2D1A" w:rsidRPr="00F92D3D" w14:paraId="02575928" w14:textId="77777777" w:rsidTr="002E2D1A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E8F6FBE" w14:textId="1BB002D3" w:rsidR="00D76C91" w:rsidRPr="0022631D" w:rsidRDefault="007C3778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E8C63" w14:textId="647968C5" w:rsidR="00D76C91" w:rsidRPr="003800FB" w:rsidRDefault="00A73E63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07A40">
              <w:rPr>
                <w:rFonts w:ascii="GHEA Grapalat" w:hAnsi="GHEA Grapalat"/>
                <w:lang w:val="hy-AM"/>
              </w:rPr>
              <w:t xml:space="preserve">Ալավերդու համայնքապետարանի կարիքների համար </w:t>
            </w:r>
            <w:r>
              <w:rPr>
                <w:rFonts w:ascii="GHEA Grapalat" w:hAnsi="GHEA Grapalat"/>
                <w:lang w:val="hy-AM"/>
              </w:rPr>
              <w:t>սեյսմիկ ծառայությունների ( թվով 23 շենքի/բազմաբնակարան /տեխնիկական վիճակի հետազոտությունների և եզրակացության տրամադրման ծառայություններ) ձեռք բերման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C8CED" w14:textId="77777777" w:rsidR="00D76C91" w:rsidRPr="00437875" w:rsidRDefault="00437875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74D91" w14:textId="3B182720" w:rsidR="00D76C91" w:rsidRPr="0031290E" w:rsidRDefault="00A73E63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79BFB" w14:textId="4E9EA346" w:rsidR="00D76C91" w:rsidRPr="0031290E" w:rsidRDefault="00A73E63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99AB" w14:textId="1529BB11" w:rsidR="00D76C91" w:rsidRPr="003800FB" w:rsidRDefault="00A73E63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</w:t>
            </w:r>
            <w:r w:rsidR="0073607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EF269" w14:textId="262CDF36" w:rsidR="00D76C91" w:rsidRPr="00CB5509" w:rsidRDefault="00A73E63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11</w:t>
            </w:r>
            <w:r w:rsidR="0073607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69650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151AE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</w:tr>
      <w:tr w:rsidR="002E2D1A" w:rsidRPr="0022631D" w14:paraId="282284A5" w14:textId="77777777" w:rsidTr="002E2D1A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3F7F2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BE36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F7A6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86E4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A9878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7F9C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0EE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2ACA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721A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284DF9F" w14:textId="77777777" w:rsidTr="002E2D1A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476F4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46E89E52" w14:textId="77777777" w:rsidTr="002E2D1A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38EA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4B0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D76C91" w:rsidRPr="0022631D" w14:paraId="79F954B3" w14:textId="77777777" w:rsidTr="002E2D1A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E8B0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14:paraId="15226E3A" w14:textId="77777777" w:rsidTr="002E2D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355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58A798" w14:textId="5A9DFD28" w:rsidR="00D76C91" w:rsidRPr="00E9600B" w:rsidRDefault="0073607C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607C"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2024-10-28</w:t>
            </w:r>
          </w:p>
        </w:tc>
      </w:tr>
      <w:tr w:rsidR="00D76C91" w:rsidRPr="00F363F4" w14:paraId="6DCE1034" w14:textId="77777777" w:rsidTr="002E2D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B7226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6F5C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04C5B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14:paraId="2D066973" w14:textId="77777777" w:rsidTr="002E2D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0903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9EC4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AD050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E2D1A" w:rsidRPr="0022631D" w14:paraId="7571BFAD" w14:textId="77777777" w:rsidTr="002E2D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83931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6F387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95D01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DCD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2E2D1A" w:rsidRPr="0022631D" w14:paraId="5A3CA6BC" w14:textId="77777777" w:rsidTr="002E2D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34A0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CDED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CC8B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C4DAD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E2D1A" w:rsidRPr="0022631D" w14:paraId="50F9A319" w14:textId="77777777" w:rsidTr="002E2D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55FAC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4407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A268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4778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6821BFBF" w14:textId="77777777" w:rsidTr="002E2D1A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3F2E401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2F4DCD6B" w14:textId="77777777" w:rsidTr="002E2D1A">
        <w:trPr>
          <w:trHeight w:val="605"/>
        </w:trPr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14:paraId="71C5E3D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64" w:type="dxa"/>
            <w:gridSpan w:val="5"/>
            <w:vMerge w:val="restart"/>
            <w:shd w:val="clear" w:color="auto" w:fill="auto"/>
            <w:vAlign w:val="center"/>
          </w:tcPr>
          <w:p w14:paraId="4FC3A18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19794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E2D1A" w:rsidRPr="0022631D" w14:paraId="0C0EC57E" w14:textId="77777777" w:rsidTr="002E2D1A">
        <w:trPr>
          <w:trHeight w:val="365"/>
        </w:trPr>
        <w:tc>
          <w:tcPr>
            <w:tcW w:w="1056" w:type="dxa"/>
            <w:gridSpan w:val="3"/>
            <w:vMerge/>
            <w:shd w:val="clear" w:color="auto" w:fill="auto"/>
            <w:vAlign w:val="center"/>
          </w:tcPr>
          <w:p w14:paraId="56CE3FB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64" w:type="dxa"/>
            <w:gridSpan w:val="5"/>
            <w:vMerge/>
            <w:shd w:val="clear" w:color="auto" w:fill="auto"/>
            <w:vAlign w:val="center"/>
          </w:tcPr>
          <w:p w14:paraId="416E172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77B39A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D600A5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878C44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6C91" w:rsidRPr="0022631D" w14:paraId="77C2497F" w14:textId="77777777" w:rsidTr="002E2D1A">
        <w:trPr>
          <w:trHeight w:val="83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2DBB2341" w14:textId="77777777"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156" w:type="dxa"/>
            <w:gridSpan w:val="30"/>
            <w:shd w:val="clear" w:color="auto" w:fill="auto"/>
            <w:vAlign w:val="center"/>
          </w:tcPr>
          <w:p w14:paraId="7F443C1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E2D1A" w:rsidRPr="0022631D" w14:paraId="6771B5A0" w14:textId="77777777" w:rsidTr="002E2D1A">
        <w:trPr>
          <w:trHeight w:val="83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738A72D0" w14:textId="77777777" w:rsidR="009C396F" w:rsidRPr="0022631D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64" w:type="dxa"/>
            <w:gridSpan w:val="5"/>
            <w:shd w:val="clear" w:color="auto" w:fill="auto"/>
          </w:tcPr>
          <w:p w14:paraId="779AE71F" w14:textId="76E4EB70" w:rsidR="007C3778" w:rsidRDefault="007C3778" w:rsidP="007C3778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</w:t>
            </w:r>
            <w:r w:rsidR="0073607C">
              <w:rPr>
                <w:rFonts w:ascii="Sylfaen" w:hAnsi="Sylfaen"/>
                <w:lang w:val="hy-AM"/>
              </w:rPr>
              <w:t>Ալենշին</w:t>
            </w:r>
            <w:r>
              <w:rPr>
                <w:rFonts w:ascii="Sylfaen" w:hAnsi="Sylfaen"/>
                <w:lang w:val="hy-AM"/>
              </w:rPr>
              <w:t>&gt;&gt; ՍՊԸ</w:t>
            </w:r>
          </w:p>
          <w:p w14:paraId="018433D6" w14:textId="616FCFE7" w:rsidR="009C396F" w:rsidRPr="00D44A5D" w:rsidRDefault="007C3778" w:rsidP="007C3778">
            <w:pPr>
              <w:jc w:val="center"/>
              <w:rPr>
                <w:rFonts w:ascii="Sylfaen" w:hAnsi="Sylfaen"/>
                <w:lang w:val="hy-AM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="0073607C" w:rsidRPr="0073607C">
              <w:rPr>
                <w:rFonts w:ascii="Sylfaen" w:hAnsi="Sylfaen"/>
                <w:lang w:val="hy-AM"/>
              </w:rPr>
              <w:t>Аленшин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7C55848" w14:textId="05E88734" w:rsidR="009C396F" w:rsidRPr="009C396F" w:rsidRDefault="0073607C" w:rsidP="009C396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Sylfaen" w:hAnsi="Sylfaen"/>
                <w:lang w:val="hy-AM"/>
              </w:rPr>
              <w:t>1140000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8D89D31" w14:textId="75239446" w:rsidR="009C396F" w:rsidRPr="009C396F" w:rsidRDefault="0073607C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91360B5" w14:textId="02D13ADE" w:rsidR="009C396F" w:rsidRPr="003D4839" w:rsidRDefault="0073607C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1140000</w:t>
            </w:r>
          </w:p>
        </w:tc>
      </w:tr>
      <w:tr w:rsidR="009C396F" w:rsidRPr="0022631D" w14:paraId="3778FEC2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389B437E" w14:textId="77777777" w:rsidR="009C396F" w:rsidRPr="0022631D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13E1761F" w14:textId="77777777" w:rsidTr="002E2D1A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224F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76C91" w:rsidRPr="0022631D" w14:paraId="54DB80A5" w14:textId="77777777" w:rsidTr="002E2D1A">
        <w:tc>
          <w:tcPr>
            <w:tcW w:w="630" w:type="dxa"/>
            <w:vMerge w:val="restart"/>
            <w:shd w:val="clear" w:color="auto" w:fill="auto"/>
            <w:vAlign w:val="center"/>
          </w:tcPr>
          <w:p w14:paraId="4B7D3AE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1E4ABB1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83A2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E2D1A" w:rsidRPr="0022631D" w14:paraId="5C679DB3" w14:textId="77777777" w:rsidTr="002E2D1A"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326A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F10B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1F95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7D19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0EDF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6019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76C91" w:rsidRPr="0022631D" w14:paraId="6BB30522" w14:textId="77777777" w:rsidTr="002E2D1A">
        <w:trPr>
          <w:trHeight w:val="331"/>
        </w:trPr>
        <w:tc>
          <w:tcPr>
            <w:tcW w:w="2331" w:type="dxa"/>
            <w:gridSpan w:val="4"/>
            <w:shd w:val="clear" w:color="auto" w:fill="auto"/>
            <w:vAlign w:val="center"/>
          </w:tcPr>
          <w:p w14:paraId="0E19BD70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14:paraId="0C852A4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76C91" w:rsidRPr="0022631D" w14:paraId="13B31349" w14:textId="77777777" w:rsidTr="002E2D1A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D8DD6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EA7240E" w14:textId="77777777" w:rsidTr="002E2D1A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7A0F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6646A" w14:textId="3C54C33B" w:rsidR="00D76C91" w:rsidRPr="007301B0" w:rsidRDefault="0073607C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31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</w:rPr>
              <w:t>10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B774AE">
              <w:rPr>
                <w:rFonts w:ascii="Sylfaen" w:hAnsi="Sylfaen"/>
                <w:sz w:val="20"/>
                <w:szCs w:val="20"/>
              </w:rPr>
              <w:t>2024</w:t>
            </w:r>
            <w:r w:rsidR="00F410B6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76C91" w:rsidRPr="0022631D" w14:paraId="2D29B868" w14:textId="77777777" w:rsidTr="002E2D1A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3D1EF5F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FE0FF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77AAB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B5509" w:rsidRPr="00FC77CF" w14:paraId="1848393B" w14:textId="77777777" w:rsidTr="002E2D1A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42FCB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A598F" w14:textId="1B89E66C" w:rsidR="00CB5509" w:rsidRPr="00B471EC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A27C" w14:textId="75857296" w:rsidR="00CB5509" w:rsidRPr="00B471EC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FC77CF" w14:paraId="0D45EAF6" w14:textId="77777777" w:rsidTr="002E2D1A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C8392B" w14:textId="7754B819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73607C">
              <w:rPr>
                <w:rFonts w:ascii="Sylfaen" w:hAnsi="Sylfaen"/>
                <w:sz w:val="20"/>
                <w:szCs w:val="20"/>
                <w:lang w:val="hy-AM"/>
              </w:rPr>
              <w:t>13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73607C">
              <w:rPr>
                <w:rFonts w:ascii="Sylfaen" w:hAnsi="Sylfaen"/>
                <w:sz w:val="20"/>
                <w:szCs w:val="20"/>
              </w:rPr>
              <w:t>11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762367">
              <w:rPr>
                <w:rFonts w:ascii="Sylfaen" w:hAnsi="Sylfaen"/>
                <w:sz w:val="20"/>
                <w:szCs w:val="20"/>
              </w:rPr>
              <w:t>2024</w:t>
            </w:r>
            <w:r w:rsidR="00762367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CB5509" w:rsidRPr="00B774AE" w14:paraId="7F9B83B5" w14:textId="77777777" w:rsidTr="002E2D1A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385A8" w14:textId="77777777" w:rsidR="00CB5509" w:rsidRPr="003B54C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B50E6" w14:textId="2C8A869C" w:rsidR="00CB5509" w:rsidRPr="003B54C2" w:rsidRDefault="00503623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19.11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</w:t>
            </w:r>
            <w:r w:rsidR="00CB5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CB5509" w:rsidRPr="00B774AE" w14:paraId="0F5CD134" w14:textId="77777777" w:rsidTr="002E2D1A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B636" w14:textId="77777777" w:rsidR="00CB5509" w:rsidRPr="00FC77CF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2E80C" w14:textId="538B6B4E" w:rsidR="00CB5509" w:rsidRPr="00FC77CF" w:rsidRDefault="00503623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CB5509" w:rsidRPr="00B774AE" w14:paraId="0442263C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6D27E3F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774AE" w14:paraId="082E9F9A" w14:textId="77777777" w:rsidTr="002E2D1A">
        <w:tc>
          <w:tcPr>
            <w:tcW w:w="630" w:type="dxa"/>
            <w:vMerge w:val="restart"/>
            <w:shd w:val="clear" w:color="auto" w:fill="auto"/>
            <w:vAlign w:val="center"/>
          </w:tcPr>
          <w:p w14:paraId="78C17C46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31C97747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14:paraId="18F19D5C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503623" w:rsidRPr="0022631D" w14:paraId="5FB4EEBA" w14:textId="77777777" w:rsidTr="002E2D1A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14:paraId="7FAD8DDD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40285CF5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6782FEA4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276FB90A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041A77D9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67470B0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13D3E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03623" w:rsidRPr="0022631D" w14:paraId="0E03D1EB" w14:textId="77777777" w:rsidTr="002E2D1A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14:paraId="3B373D0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512DC94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14:paraId="648F936A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317358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5C6E5F94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155864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190C757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E2D1A" w:rsidRPr="0022631D" w14:paraId="0122E97F" w14:textId="77777777" w:rsidTr="002E2D1A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8DCDE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E08D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5F1E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EF86E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D339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0A7A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BC240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7E75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E2D1A" w:rsidRPr="006D2EAB" w14:paraId="12217691" w14:textId="77777777" w:rsidTr="002E2D1A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33646E66" w14:textId="77777777" w:rsidR="00CB5509" w:rsidRPr="0022631D" w:rsidRDefault="00CB5509" w:rsidP="001A3F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C947899" w14:textId="77777777" w:rsidR="00503623" w:rsidRDefault="00503623" w:rsidP="0050362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&lt;&lt;Ալենշին&gt;&gt; ՍՊԸ</w:t>
            </w:r>
          </w:p>
          <w:p w14:paraId="2EEC20EA" w14:textId="76E36AF5" w:rsidR="00CB5509" w:rsidRPr="001A3FCE" w:rsidRDefault="00503623" w:rsidP="005036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Pr="0073607C">
              <w:rPr>
                <w:rFonts w:ascii="Sylfaen" w:hAnsi="Sylfaen"/>
                <w:lang w:val="hy-AM"/>
              </w:rPr>
              <w:t>Аленшин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14:paraId="33B77887" w14:textId="6B9B38B1" w:rsidR="00CB5509" w:rsidRPr="00FB0918" w:rsidRDefault="00503623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174EA">
              <w:rPr>
                <w:rFonts w:ascii="Sylfaen" w:hAnsi="Sylfaen" w:cs="Tahoma"/>
              </w:rPr>
              <w:t>ԼՄԱՀ</w:t>
            </w:r>
            <w:r w:rsidRPr="007C3778">
              <w:rPr>
                <w:rFonts w:ascii="Sylfaen" w:hAnsi="Sylfaen" w:cs="Tahoma"/>
                <w:lang w:val="af-ZA"/>
              </w:rPr>
              <w:t>-</w:t>
            </w:r>
            <w:r>
              <w:rPr>
                <w:rFonts w:ascii="Sylfaen" w:hAnsi="Sylfaen" w:cs="Tahoma"/>
                <w:lang w:val="hy-AM"/>
              </w:rPr>
              <w:t>ՀՄԱԾՁԲ-24/27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097A820" w14:textId="22CF5211" w:rsidR="00CB5509" w:rsidRPr="007301B0" w:rsidRDefault="00503623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519A3FC" w14:textId="301B5FF9" w:rsidR="00CB5509" w:rsidRPr="00503623" w:rsidRDefault="00503623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0362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Պայմանագրի կնքման պահից 50 օրացուցային օր 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73B4E042" w14:textId="77777777" w:rsidR="00CB5509" w:rsidRPr="006C0C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D0C472C" w14:textId="501F47F7" w:rsidR="00CB5509" w:rsidRPr="00762367" w:rsidRDefault="00503623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1140000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5B136549" w14:textId="1B27A0E1" w:rsidR="00CB5509" w:rsidRPr="00762367" w:rsidRDefault="00503623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1140000</w:t>
            </w:r>
          </w:p>
        </w:tc>
      </w:tr>
      <w:tr w:rsidR="00CB5509" w:rsidRPr="00FB0918" w14:paraId="0E3ADB1C" w14:textId="77777777" w:rsidTr="002E2D1A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28CE525F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E2D1A" w:rsidRPr="0022631D" w14:paraId="388790A0" w14:textId="77777777" w:rsidTr="002E2D1A">
        <w:trPr>
          <w:trHeight w:val="827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4776D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63130" w14:textId="77777777" w:rsidR="00CB5509" w:rsidRPr="00EF628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9FF2A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EE16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ACD0A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8EC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E2D1A" w:rsidRPr="00D72936" w14:paraId="48912657" w14:textId="77777777" w:rsidTr="002E2D1A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414D4" w14:textId="77777777" w:rsidR="00CB5509" w:rsidRPr="00B774AE" w:rsidRDefault="00B774AE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6D787" w14:textId="77777777" w:rsidR="00503623" w:rsidRDefault="00503623" w:rsidP="0050362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&lt;&lt;Ալենշին&gt;&gt; ՍՊԸ</w:t>
            </w:r>
          </w:p>
          <w:p w14:paraId="545FE686" w14:textId="653435D7" w:rsidR="00CB5509" w:rsidRPr="001A3FCE" w:rsidRDefault="00503623" w:rsidP="005036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11CD5">
              <w:rPr>
                <w:rFonts w:ascii="Sylfaen" w:hAnsi="Sylfaen"/>
                <w:lang w:val="hy-AM"/>
              </w:rPr>
              <w:t>ООО «</w:t>
            </w:r>
            <w:r w:rsidRPr="0073607C">
              <w:rPr>
                <w:rFonts w:ascii="Sylfaen" w:hAnsi="Sylfaen"/>
                <w:lang w:val="hy-AM"/>
              </w:rPr>
              <w:t>Аленшин</w:t>
            </w:r>
            <w:r w:rsidRPr="00311CD5">
              <w:rPr>
                <w:rFonts w:ascii="Sylfaen" w:hAnsi="Sylfaen"/>
                <w:lang w:val="hy-AM"/>
              </w:rPr>
              <w:t>»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5392B8E" w14:textId="274E07CE" w:rsidR="007C3778" w:rsidRDefault="007C3778" w:rsidP="007C3778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ՀՀ </w:t>
            </w:r>
            <w:r w:rsidR="00503623">
              <w:rPr>
                <w:rFonts w:ascii="Sylfaen" w:hAnsi="Sylfaen"/>
                <w:lang w:val="hy-AM"/>
              </w:rPr>
              <w:t>Ք.Վանաձոր , Թումանյան 9Ա/6</w:t>
            </w:r>
          </w:p>
          <w:p w14:paraId="03789E78" w14:textId="0B9683BC" w:rsidR="00CB5509" w:rsidRPr="00CF1092" w:rsidRDefault="00503623" w:rsidP="00CF1092">
            <w:pPr>
              <w:jc w:val="center"/>
              <w:rPr>
                <w:rFonts w:ascii="GHEA Grapalat" w:hAnsi="GHEA Grapalat"/>
                <w:lang w:val="hy-AM"/>
              </w:rPr>
            </w:pPr>
            <w:r w:rsidRPr="00503623">
              <w:rPr>
                <w:rFonts w:ascii="Sylfaen" w:hAnsi="Sylfaen"/>
                <w:lang w:val="hy-AM"/>
              </w:rPr>
              <w:t>Туманяна 9А/6, Ванадзор, РА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19950" w14:textId="42BF2B29" w:rsidR="00055D2E" w:rsidRPr="00CF1092" w:rsidRDefault="00503623" w:rsidP="008438D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herminea85@mail.ru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36FF2" w14:textId="7E95B96A" w:rsidR="00CB5509" w:rsidRPr="00CF1092" w:rsidRDefault="00503623" w:rsidP="00CB550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2050222197811001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4D4EA" w14:textId="77777777" w:rsidR="00CB5509" w:rsidRDefault="00503623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06962402</w:t>
            </w:r>
          </w:p>
          <w:p w14:paraId="027D2D07" w14:textId="77777777" w:rsidR="002E2D1A" w:rsidRDefault="002E2D1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46DA879B" w14:textId="177ED819" w:rsidR="002E2D1A" w:rsidRPr="00CF1092" w:rsidRDefault="002E2D1A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E2D1A" w:rsidRPr="00D72936" w14:paraId="65554E24" w14:textId="77777777" w:rsidTr="002E2D1A">
        <w:trPr>
          <w:trHeight w:val="40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8BA1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6C53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89AC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7CA2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2CA3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401C9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D72936" w14:paraId="6307C7DE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4A397EB" w14:textId="77777777" w:rsidR="00CB5509" w:rsidRPr="00431EE2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A73E63" w14:paraId="6ECD1650" w14:textId="77777777" w:rsidTr="002E2D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8403" w14:textId="77777777" w:rsidR="00CB5509" w:rsidRPr="00431EE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4444D" w14:textId="77777777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B5509" w:rsidRPr="00A73E63" w14:paraId="76208985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CDDDAD2" w14:textId="77777777" w:rsidR="00CB5509" w:rsidRPr="00F363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A73E63" w14:paraId="378DE651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5948AE59" w14:textId="77777777" w:rsidR="00CB5509" w:rsidRPr="00F363F4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54557010" w14:textId="77777777" w:rsidR="00CB5509" w:rsidRPr="00F363F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CB8E695" w14:textId="77777777" w:rsidR="00CB5509" w:rsidRPr="00F363F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0C72DAFE" w14:textId="77777777" w:rsidR="00CB5509" w:rsidRPr="00AD0E3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2D47F54D" w14:textId="77777777" w:rsidR="00CB5509" w:rsidRPr="00AD0E3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3C9A5933" w14:textId="77777777" w:rsidR="00CB5509" w:rsidRPr="00AD0E34" w:rsidRDefault="00CB5509" w:rsidP="00CB550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5CC549" w14:textId="77777777" w:rsidR="00CB5509" w:rsidRPr="0031290E" w:rsidRDefault="00CB5509" w:rsidP="00CB550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A092722" w14:textId="77777777" w:rsidR="00CB5509" w:rsidRPr="0031290E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C2F243B" w14:textId="77777777" w:rsidR="00CB5509" w:rsidRPr="0031290E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CB5509" w:rsidRPr="00A73E63" w14:paraId="3D38EF63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9C9871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34F889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A73E63" w14:paraId="15113033" w14:textId="77777777" w:rsidTr="002E2D1A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448893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C3840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A73E63" w14:paraId="222B494C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72D96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40A8209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A73E63" w14:paraId="03DA7C4E" w14:textId="77777777" w:rsidTr="002E2D1A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79AA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52C1F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A73E63" w14:paraId="680E0489" w14:textId="77777777" w:rsidTr="002E2D1A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FDF640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A73E63" w14:paraId="1B5D9C79" w14:textId="77777777" w:rsidTr="002E2D1A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0F66C" w14:textId="77777777" w:rsidR="00CB5509" w:rsidRPr="00E56328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9AB2" w14:textId="77777777" w:rsidR="00CB5509" w:rsidRPr="00E56328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A73E63" w14:paraId="0577D28D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1488088" w14:textId="77777777" w:rsidR="00CB5509" w:rsidRPr="00E56328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22631D" w14:paraId="22FC5EAD" w14:textId="77777777" w:rsidTr="002E2D1A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5297D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57813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B5509" w:rsidRPr="0022631D" w14:paraId="200868D8" w14:textId="77777777" w:rsidTr="002E2D1A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6C8CA5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5509" w:rsidRPr="0022631D" w14:paraId="1F8BDE2C" w14:textId="77777777" w:rsidTr="002E2D1A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DAAE122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B5509" w:rsidRPr="0022631D" w14:paraId="6E03298A" w14:textId="77777777" w:rsidTr="002E2D1A">
        <w:trPr>
          <w:trHeight w:val="47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70B8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26088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E327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B5509" w:rsidRPr="0022631D" w14:paraId="40054EB2" w14:textId="77777777" w:rsidTr="002E2D1A">
        <w:trPr>
          <w:trHeight w:val="47"/>
        </w:trPr>
        <w:tc>
          <w:tcPr>
            <w:tcW w:w="3330" w:type="dxa"/>
            <w:gridSpan w:val="7"/>
            <w:shd w:val="clear" w:color="auto" w:fill="auto"/>
            <w:vAlign w:val="center"/>
          </w:tcPr>
          <w:p w14:paraId="0A5D8E52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Քառյան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42298494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4DD002B9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26A8D430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5E100E4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13EC014C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5FFA8B9C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9CE77" w14:textId="77777777" w:rsidR="00B027C9" w:rsidRDefault="00B027C9" w:rsidP="0022631D">
      <w:pPr>
        <w:spacing w:before="0" w:after="0"/>
      </w:pPr>
      <w:r>
        <w:separator/>
      </w:r>
    </w:p>
  </w:endnote>
  <w:endnote w:type="continuationSeparator" w:id="0">
    <w:p w14:paraId="7AFCA258" w14:textId="77777777" w:rsidR="00B027C9" w:rsidRDefault="00B027C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36883" w14:textId="77777777" w:rsidR="00B027C9" w:rsidRDefault="00B027C9" w:rsidP="0022631D">
      <w:pPr>
        <w:spacing w:before="0" w:after="0"/>
      </w:pPr>
      <w:r>
        <w:separator/>
      </w:r>
    </w:p>
  </w:footnote>
  <w:footnote w:type="continuationSeparator" w:id="0">
    <w:p w14:paraId="7C7800C4" w14:textId="77777777" w:rsidR="00B027C9" w:rsidRDefault="00B027C9" w:rsidP="0022631D">
      <w:pPr>
        <w:spacing w:before="0" w:after="0"/>
      </w:pPr>
      <w:r>
        <w:continuationSeparator/>
      </w:r>
    </w:p>
  </w:footnote>
  <w:footnote w:id="1">
    <w:p w14:paraId="37BAF186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19D069C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6B762DA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FC1B137" w14:textId="77777777"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4B84D25" w14:textId="77777777"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D7446D5" w14:textId="77777777" w:rsidR="00CB5509" w:rsidRPr="00871366" w:rsidRDefault="00CB550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0CE0A4F" w14:textId="77777777" w:rsidR="00CB5509" w:rsidRPr="002D0BF6" w:rsidRDefault="00CB550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B6E43A1" w14:textId="77777777" w:rsidR="00CB5509" w:rsidRPr="0078682E" w:rsidRDefault="00CB550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5438A" w14:textId="77777777" w:rsidR="00CB5509" w:rsidRPr="0078682E" w:rsidRDefault="00CB550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09CECFD" w14:textId="77777777" w:rsidR="00CB5509" w:rsidRPr="00005B9C" w:rsidRDefault="00CB5509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6F3C4FF1" w14:textId="77777777" w:rsidR="00CB5509" w:rsidRPr="0078682E" w:rsidRDefault="00CB550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77D3CCEE" w14:textId="77777777" w:rsidR="00CB5509" w:rsidRPr="0078682E" w:rsidRDefault="00CB5509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369B462" w14:textId="77777777" w:rsidR="00CB5509" w:rsidRPr="00005B9C" w:rsidRDefault="00CB5509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86474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5D2E"/>
    <w:rsid w:val="00061414"/>
    <w:rsid w:val="0007090E"/>
    <w:rsid w:val="00073D66"/>
    <w:rsid w:val="00075581"/>
    <w:rsid w:val="000828AF"/>
    <w:rsid w:val="000B0199"/>
    <w:rsid w:val="000E4228"/>
    <w:rsid w:val="000E4FF1"/>
    <w:rsid w:val="000F376D"/>
    <w:rsid w:val="001021B0"/>
    <w:rsid w:val="001078E3"/>
    <w:rsid w:val="00160B36"/>
    <w:rsid w:val="00166737"/>
    <w:rsid w:val="0018422F"/>
    <w:rsid w:val="001A1999"/>
    <w:rsid w:val="001A3FCE"/>
    <w:rsid w:val="001C1BE1"/>
    <w:rsid w:val="001E0091"/>
    <w:rsid w:val="001E39AB"/>
    <w:rsid w:val="00205A90"/>
    <w:rsid w:val="00212F36"/>
    <w:rsid w:val="0022631D"/>
    <w:rsid w:val="00260DEE"/>
    <w:rsid w:val="002612CB"/>
    <w:rsid w:val="0027410B"/>
    <w:rsid w:val="00295B92"/>
    <w:rsid w:val="002E2D1A"/>
    <w:rsid w:val="002E4E6F"/>
    <w:rsid w:val="002F021B"/>
    <w:rsid w:val="002F16CC"/>
    <w:rsid w:val="002F1FEB"/>
    <w:rsid w:val="002F69AC"/>
    <w:rsid w:val="0031290E"/>
    <w:rsid w:val="003633BB"/>
    <w:rsid w:val="00371B1D"/>
    <w:rsid w:val="003763EE"/>
    <w:rsid w:val="003800FB"/>
    <w:rsid w:val="003819E3"/>
    <w:rsid w:val="003A4C9B"/>
    <w:rsid w:val="003B2758"/>
    <w:rsid w:val="003B54C2"/>
    <w:rsid w:val="003E3D40"/>
    <w:rsid w:val="003E6978"/>
    <w:rsid w:val="004113FB"/>
    <w:rsid w:val="004128BA"/>
    <w:rsid w:val="00414525"/>
    <w:rsid w:val="00431EE2"/>
    <w:rsid w:val="00433E3C"/>
    <w:rsid w:val="00437875"/>
    <w:rsid w:val="00472069"/>
    <w:rsid w:val="00474C2F"/>
    <w:rsid w:val="004764CD"/>
    <w:rsid w:val="00477E6B"/>
    <w:rsid w:val="004875E0"/>
    <w:rsid w:val="004D078F"/>
    <w:rsid w:val="004E376E"/>
    <w:rsid w:val="00503623"/>
    <w:rsid w:val="00503BCC"/>
    <w:rsid w:val="00530611"/>
    <w:rsid w:val="00546023"/>
    <w:rsid w:val="00551949"/>
    <w:rsid w:val="005658B0"/>
    <w:rsid w:val="005737F9"/>
    <w:rsid w:val="005844F0"/>
    <w:rsid w:val="005D5FBD"/>
    <w:rsid w:val="005E6F95"/>
    <w:rsid w:val="005F788C"/>
    <w:rsid w:val="00607C9A"/>
    <w:rsid w:val="00630C4D"/>
    <w:rsid w:val="00646760"/>
    <w:rsid w:val="00684B2B"/>
    <w:rsid w:val="00690ECB"/>
    <w:rsid w:val="006A1DFC"/>
    <w:rsid w:val="006A38B4"/>
    <w:rsid w:val="006B2E21"/>
    <w:rsid w:val="006C0266"/>
    <w:rsid w:val="006C0CF4"/>
    <w:rsid w:val="006D2EAB"/>
    <w:rsid w:val="006E0D92"/>
    <w:rsid w:val="006E1A83"/>
    <w:rsid w:val="006E2AC7"/>
    <w:rsid w:val="006F2779"/>
    <w:rsid w:val="006F3484"/>
    <w:rsid w:val="007060FC"/>
    <w:rsid w:val="00714068"/>
    <w:rsid w:val="007301B0"/>
    <w:rsid w:val="007344B8"/>
    <w:rsid w:val="0073607C"/>
    <w:rsid w:val="00762367"/>
    <w:rsid w:val="007732E7"/>
    <w:rsid w:val="00777089"/>
    <w:rsid w:val="0078682E"/>
    <w:rsid w:val="00796850"/>
    <w:rsid w:val="007C3778"/>
    <w:rsid w:val="0081420B"/>
    <w:rsid w:val="008438D8"/>
    <w:rsid w:val="008610FF"/>
    <w:rsid w:val="008C4E62"/>
    <w:rsid w:val="008E493A"/>
    <w:rsid w:val="008F6261"/>
    <w:rsid w:val="009C396F"/>
    <w:rsid w:val="009C5E0F"/>
    <w:rsid w:val="009E75FF"/>
    <w:rsid w:val="00A25649"/>
    <w:rsid w:val="00A306F5"/>
    <w:rsid w:val="00A31820"/>
    <w:rsid w:val="00A33167"/>
    <w:rsid w:val="00A63AFD"/>
    <w:rsid w:val="00A73E63"/>
    <w:rsid w:val="00A86A65"/>
    <w:rsid w:val="00AA32E4"/>
    <w:rsid w:val="00AD07B9"/>
    <w:rsid w:val="00AD0E34"/>
    <w:rsid w:val="00AD59DC"/>
    <w:rsid w:val="00B027C9"/>
    <w:rsid w:val="00B33828"/>
    <w:rsid w:val="00B42B14"/>
    <w:rsid w:val="00B4517C"/>
    <w:rsid w:val="00B471EC"/>
    <w:rsid w:val="00B65391"/>
    <w:rsid w:val="00B75762"/>
    <w:rsid w:val="00B774AE"/>
    <w:rsid w:val="00B91DE2"/>
    <w:rsid w:val="00B94EA2"/>
    <w:rsid w:val="00BA03B0"/>
    <w:rsid w:val="00BA2F1B"/>
    <w:rsid w:val="00BB0A93"/>
    <w:rsid w:val="00BB67E2"/>
    <w:rsid w:val="00BD3D4E"/>
    <w:rsid w:val="00BF1465"/>
    <w:rsid w:val="00BF4745"/>
    <w:rsid w:val="00C077E2"/>
    <w:rsid w:val="00C739B4"/>
    <w:rsid w:val="00C84DF7"/>
    <w:rsid w:val="00C96337"/>
    <w:rsid w:val="00C96BED"/>
    <w:rsid w:val="00CB44D2"/>
    <w:rsid w:val="00CB5509"/>
    <w:rsid w:val="00CC1F23"/>
    <w:rsid w:val="00CE38EA"/>
    <w:rsid w:val="00CE5C45"/>
    <w:rsid w:val="00CF1092"/>
    <w:rsid w:val="00CF1F70"/>
    <w:rsid w:val="00CF22CC"/>
    <w:rsid w:val="00D24ECF"/>
    <w:rsid w:val="00D33714"/>
    <w:rsid w:val="00D350DE"/>
    <w:rsid w:val="00D36189"/>
    <w:rsid w:val="00D40769"/>
    <w:rsid w:val="00D6711A"/>
    <w:rsid w:val="00D72936"/>
    <w:rsid w:val="00D76C91"/>
    <w:rsid w:val="00D80C64"/>
    <w:rsid w:val="00DB0755"/>
    <w:rsid w:val="00DE06F1"/>
    <w:rsid w:val="00E243EA"/>
    <w:rsid w:val="00E33A25"/>
    <w:rsid w:val="00E4188B"/>
    <w:rsid w:val="00E54C4D"/>
    <w:rsid w:val="00E56328"/>
    <w:rsid w:val="00E62471"/>
    <w:rsid w:val="00E9600B"/>
    <w:rsid w:val="00EA01A2"/>
    <w:rsid w:val="00EA568C"/>
    <w:rsid w:val="00EA767F"/>
    <w:rsid w:val="00EB59EE"/>
    <w:rsid w:val="00EF16D0"/>
    <w:rsid w:val="00EF628F"/>
    <w:rsid w:val="00F10AFE"/>
    <w:rsid w:val="00F204AC"/>
    <w:rsid w:val="00F31004"/>
    <w:rsid w:val="00F31F78"/>
    <w:rsid w:val="00F363F4"/>
    <w:rsid w:val="00F410B6"/>
    <w:rsid w:val="00F57D2E"/>
    <w:rsid w:val="00F64167"/>
    <w:rsid w:val="00F6673B"/>
    <w:rsid w:val="00F77AAD"/>
    <w:rsid w:val="00F916C4"/>
    <w:rsid w:val="00F92D3D"/>
    <w:rsid w:val="00FB0918"/>
    <w:rsid w:val="00FB097B"/>
    <w:rsid w:val="00FC77CF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AE556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0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0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360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360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9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495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4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53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8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5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39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1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5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26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1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D7FD4-2A5B-4817-A048-D7B89229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Анаит Саргсян</cp:lastModifiedBy>
  <cp:revision>54</cp:revision>
  <cp:lastPrinted>2024-11-26T06:21:00Z</cp:lastPrinted>
  <dcterms:created xsi:type="dcterms:W3CDTF">2021-06-28T12:08:00Z</dcterms:created>
  <dcterms:modified xsi:type="dcterms:W3CDTF">2024-11-26T06:22:00Z</dcterms:modified>
</cp:coreProperties>
</file>